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3215" cy="8549640"/>
            <wp:effectExtent l="0" t="0" r="6985" b="3810"/>
            <wp:docPr id="1" name="图片 1" descr="img_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6880" cy="8510905"/>
            <wp:effectExtent l="0" t="0" r="7620" b="4445"/>
            <wp:docPr id="2" name="图片 2" descr="img_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3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zNlZGUyOTljYThkZjc5NTc0YTIzOWE4NGUyNTkifQ=="/>
  </w:docVars>
  <w:rsids>
    <w:rsidRoot w:val="30343E42"/>
    <w:rsid w:val="07097AD8"/>
    <w:rsid w:val="07951C71"/>
    <w:rsid w:val="1D5F6E69"/>
    <w:rsid w:val="28A90806"/>
    <w:rsid w:val="30343E42"/>
    <w:rsid w:val="30595BFB"/>
    <w:rsid w:val="41324FA5"/>
    <w:rsid w:val="56F869DC"/>
    <w:rsid w:val="59D839E6"/>
    <w:rsid w:val="5F6A0D6B"/>
    <w:rsid w:val="61A5100D"/>
    <w:rsid w:val="721B67D2"/>
    <w:rsid w:val="73202FF6"/>
    <w:rsid w:val="7C1B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2022-06-21T06:54:00Z</dcterms:created>
  <dc:creator>张红芳</dc:creator>
  <cp:lastModifiedBy>张红芳</cp:lastModifiedBy>
  <dcterms:modified xsi:type="dcterms:W3CDTF">2022-06-21T06:58:56Z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BDDB75343C8349C9B007E95AB8B910D5</vt:lpwstr>
  </property>
</Properties>
</file>